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979F4" w14:textId="77777777" w:rsidR="00BA6111" w:rsidRPr="00D25A08" w:rsidRDefault="00BA6111" w:rsidP="00BA6111">
      <w:pPr>
        <w:suppressAutoHyphens/>
        <w:spacing w:after="0" w:line="360" w:lineRule="auto"/>
        <w:jc w:val="right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D25A08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1</w:t>
      </w:r>
    </w:p>
    <w:p w14:paraId="6758780E" w14:textId="77777777" w:rsidR="00BA6111" w:rsidRPr="006C7A35" w:rsidRDefault="00BA6111" w:rsidP="00BA6111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80298F0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26B1FF96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5A6F383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40D8B026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53EA6730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2857DEB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363C8646" w14:textId="77777777" w:rsidR="00BA6111" w:rsidRPr="006C7A35" w:rsidRDefault="00BA6111" w:rsidP="00BA6111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4AF80678" w14:textId="77777777" w:rsidR="00BA6111" w:rsidRPr="006C7A3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281CF7AC" w14:textId="77777777" w:rsidR="00BA6111" w:rsidRPr="005C6361" w:rsidRDefault="00BA6111" w:rsidP="00BA611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7A563F4C" w14:textId="77777777" w:rsidR="00BA6111" w:rsidRDefault="00BA6111" w:rsidP="00BA611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59C74131" w14:textId="77777777" w:rsidR="00BA6111" w:rsidRPr="00092FD6" w:rsidRDefault="00BA6111" w:rsidP="00BA6111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4C1CD4EF" w14:textId="77777777" w:rsidR="00BA6111" w:rsidRPr="001E0AA6" w:rsidRDefault="00BA6111" w:rsidP="00BA6111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0921B064" w14:textId="230A4B38" w:rsidR="00BA6111" w:rsidRPr="001E0AA6" w:rsidRDefault="00BA6111" w:rsidP="00BA611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 w:rsidR="00B45EA9">
        <w:rPr>
          <w:rFonts w:asciiTheme="majorHAnsi" w:hAnsiTheme="majorHAnsi" w:cs="Arial"/>
          <w:b/>
          <w:sz w:val="24"/>
          <w:szCs w:val="24"/>
        </w:rPr>
        <w:t>04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 w:rsidR="007441AE">
        <w:rPr>
          <w:rFonts w:asciiTheme="majorHAnsi" w:hAnsiTheme="majorHAnsi" w:cs="Arial"/>
          <w:b/>
          <w:sz w:val="24"/>
          <w:szCs w:val="24"/>
        </w:rPr>
        <w:t>1</w:t>
      </w:r>
      <w:r w:rsidR="00B45EA9">
        <w:rPr>
          <w:rFonts w:asciiTheme="majorHAnsi" w:hAnsiTheme="majorHAnsi" w:cs="Arial"/>
          <w:b/>
          <w:sz w:val="24"/>
          <w:szCs w:val="24"/>
        </w:rPr>
        <w:t>2</w:t>
      </w:r>
      <w:r w:rsidRPr="006C7A35">
        <w:rPr>
          <w:rFonts w:asciiTheme="majorHAnsi" w:hAnsiTheme="majorHAnsi" w:cs="Arial"/>
          <w:b/>
          <w:sz w:val="24"/>
          <w:szCs w:val="24"/>
        </w:rPr>
        <w:t>.202</w:t>
      </w:r>
      <w:r>
        <w:rPr>
          <w:rFonts w:asciiTheme="majorHAnsi" w:hAnsiTheme="majorHAnsi" w:cs="Arial"/>
          <w:b/>
          <w:sz w:val="24"/>
          <w:szCs w:val="24"/>
        </w:rPr>
        <w:t>5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r. dotyczącego składania ofert na </w:t>
      </w:r>
      <w:r>
        <w:rPr>
          <w:rFonts w:asciiTheme="majorHAnsi" w:hAnsiTheme="majorHAnsi" w:cs="Arial"/>
          <w:b/>
          <w:sz w:val="24"/>
          <w:szCs w:val="24"/>
        </w:rPr>
        <w:t xml:space="preserve">przeprowadzenie zewnętrznych egzaminów oraz wydanie certyfikatów potwierdzających nabycie kwalifikacji zawodowych z zakresu „Pracownik </w:t>
      </w:r>
      <w:r w:rsidR="007441AE">
        <w:rPr>
          <w:rFonts w:asciiTheme="majorHAnsi" w:hAnsiTheme="majorHAnsi" w:cs="Arial"/>
          <w:b/>
          <w:sz w:val="24"/>
          <w:szCs w:val="24"/>
        </w:rPr>
        <w:t>ds. rachunkowości z obsługą komputera</w:t>
      </w:r>
      <w:r>
        <w:rPr>
          <w:rFonts w:asciiTheme="majorHAnsi" w:hAnsiTheme="majorHAnsi" w:cs="Arial"/>
          <w:b/>
          <w:sz w:val="24"/>
          <w:szCs w:val="24"/>
        </w:rPr>
        <w:t>” dla śr. 1</w:t>
      </w:r>
      <w:r w:rsidR="007441AE">
        <w:rPr>
          <w:rFonts w:asciiTheme="majorHAnsi" w:hAnsiTheme="majorHAnsi" w:cs="Arial"/>
          <w:b/>
          <w:sz w:val="24"/>
          <w:szCs w:val="24"/>
        </w:rPr>
        <w:t>2</w:t>
      </w:r>
      <w:r>
        <w:rPr>
          <w:rFonts w:asciiTheme="majorHAnsi" w:hAnsiTheme="majorHAnsi" w:cs="Arial"/>
          <w:b/>
          <w:sz w:val="24"/>
          <w:szCs w:val="24"/>
        </w:rPr>
        <w:t xml:space="preserve"> Uczestników/czek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 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6C789E74" w14:textId="77777777" w:rsidR="00BA6111" w:rsidRDefault="00BA6111" w:rsidP="00BA611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6A63B5D5" w14:textId="77777777" w:rsidR="00BA6111" w:rsidRPr="006C7A35" w:rsidRDefault="00BA6111" w:rsidP="00BA6111">
      <w:pPr>
        <w:jc w:val="both"/>
        <w:rPr>
          <w:rFonts w:asciiTheme="majorHAnsi" w:hAnsiTheme="majorHAnsi" w:cs="Arial"/>
          <w:bCs/>
          <w:sz w:val="24"/>
          <w:szCs w:val="24"/>
        </w:rPr>
      </w:pPr>
    </w:p>
    <w:p w14:paraId="0E43A996" w14:textId="77777777" w:rsidR="00BA6111" w:rsidRPr="006C7A35" w:rsidRDefault="00BA6111" w:rsidP="00BA6111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54CDA6F9" w14:textId="77777777" w:rsidR="00BA6111" w:rsidRPr="006C7A35" w:rsidRDefault="00BA6111" w:rsidP="00BA611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708B833C" w14:textId="77777777" w:rsidR="00BA6111" w:rsidRPr="006C7A35" w:rsidRDefault="00BA6111" w:rsidP="00BA6111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3913"/>
        <w:gridCol w:w="988"/>
        <w:gridCol w:w="2040"/>
        <w:gridCol w:w="2203"/>
      </w:tblGrid>
      <w:tr w:rsidR="00BA6111" w:rsidRPr="006C7A35" w14:paraId="40711E6A" w14:textId="77777777" w:rsidTr="00671AB6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33367A67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4C028095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170BB2B1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36D2EC9E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Uczestnika/</w:t>
            </w:r>
            <w:proofErr w:type="spellStart"/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czkę</w:t>
            </w:r>
            <w:proofErr w:type="spellEnd"/>
          </w:p>
        </w:tc>
        <w:tc>
          <w:tcPr>
            <w:tcW w:w="2277" w:type="dxa"/>
            <w:shd w:val="clear" w:color="auto" w:fill="BFBFBF"/>
            <w:vAlign w:val="center"/>
          </w:tcPr>
          <w:p w14:paraId="54CC4BB4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3C811E3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BA6111" w:rsidRPr="006C7A35" w14:paraId="1F72F4F2" w14:textId="77777777" w:rsidTr="00671AB6">
        <w:trPr>
          <w:jc w:val="center"/>
        </w:trPr>
        <w:tc>
          <w:tcPr>
            <w:tcW w:w="587" w:type="dxa"/>
          </w:tcPr>
          <w:p w14:paraId="4EA89AB4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3543CF32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14:paraId="057088E9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14:paraId="4940FAA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</w:tcPr>
          <w:p w14:paraId="5CDCD8B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BA6111" w:rsidRPr="006C7A35" w14:paraId="61BB64F2" w14:textId="77777777" w:rsidTr="00671AB6">
        <w:trPr>
          <w:trHeight w:val="1673"/>
          <w:jc w:val="center"/>
        </w:trPr>
        <w:tc>
          <w:tcPr>
            <w:tcW w:w="587" w:type="dxa"/>
            <w:vAlign w:val="center"/>
          </w:tcPr>
          <w:p w14:paraId="182BA32F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</w:tcPr>
          <w:p w14:paraId="5D200F8C" w14:textId="6176F5E2" w:rsidR="00BA6111" w:rsidRPr="006C7A35" w:rsidRDefault="00BA6111" w:rsidP="00671AB6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Przeprowadzenie </w:t>
            </w:r>
            <w:r w:rsidR="00C0423D" w:rsidRPr="00E722FB">
              <w:rPr>
                <w:rFonts w:ascii="Century Gothic" w:eastAsia="Century Gothic" w:hAnsi="Century Gothic"/>
                <w:b/>
              </w:rPr>
              <w:t xml:space="preserve">zewnętrznych egzaminów z zakresu: </w:t>
            </w:r>
            <w:r w:rsidR="00C0423D" w:rsidRPr="00C87A6C">
              <w:rPr>
                <w:rFonts w:ascii="Century Gothic" w:hAnsi="Century Gothic" w:cs="Arial"/>
                <w:b/>
                <w:bCs/>
              </w:rPr>
              <w:t xml:space="preserve">Pracownik </w:t>
            </w:r>
            <w:r w:rsidR="00C0423D">
              <w:rPr>
                <w:rFonts w:ascii="Century Gothic" w:hAnsi="Century Gothic" w:cs="Arial"/>
                <w:b/>
                <w:bCs/>
              </w:rPr>
              <w:t xml:space="preserve">biurowy z elementami grafiki komputerowej </w:t>
            </w:r>
            <w:r w:rsidR="00C0423D" w:rsidRPr="00C87A6C">
              <w:rPr>
                <w:rFonts w:ascii="Century Gothic" w:hAnsi="Century Gothic" w:cs="Arial"/>
                <w:b/>
                <w:bCs/>
              </w:rPr>
              <w:t xml:space="preserve">dla śr. </w:t>
            </w:r>
            <w:r w:rsidR="00C0423D">
              <w:rPr>
                <w:rFonts w:ascii="Century Gothic" w:hAnsi="Century Gothic" w:cs="Arial"/>
                <w:b/>
                <w:bCs/>
              </w:rPr>
              <w:t>13</w:t>
            </w:r>
            <w:r w:rsidR="00C0423D" w:rsidRPr="00C87A6C">
              <w:rPr>
                <w:rFonts w:ascii="Century Gothic" w:hAnsi="Century Gothic" w:cs="Arial"/>
                <w:b/>
                <w:bCs/>
              </w:rPr>
              <w:t xml:space="preserve"> Uczestniczek</w:t>
            </w:r>
            <w:r w:rsidR="00C0423D" w:rsidRPr="00C87A6C">
              <w:rPr>
                <w:rFonts w:ascii="Century Gothic" w:hAnsi="Century Gothic" w:cs="Arial"/>
                <w:b/>
                <w:bCs/>
                <w:sz w:val="24"/>
                <w:szCs w:val="24"/>
              </w:rPr>
              <w:t xml:space="preserve"> </w:t>
            </w:r>
            <w:r w:rsidR="00C0423D" w:rsidRPr="00C87A6C">
              <w:rPr>
                <w:rFonts w:ascii="Century Gothic" w:eastAsia="Century Gothic" w:hAnsi="Century Gothic"/>
                <w:b/>
              </w:rPr>
              <w:t xml:space="preserve">wraz z wydaniem </w:t>
            </w:r>
            <w:r w:rsidR="00C0423D" w:rsidRPr="00E722FB">
              <w:rPr>
                <w:rFonts w:ascii="Century Gothic" w:eastAsia="Century Gothic" w:hAnsi="Century Gothic"/>
                <w:b/>
              </w:rPr>
              <w:t xml:space="preserve">dokumentów potwierdzających nabycie kwalifikacji zawodowych lub innych </w:t>
            </w:r>
            <w:r w:rsidR="00C0423D" w:rsidRPr="00E722FB">
              <w:rPr>
                <w:rFonts w:ascii="Century Gothic" w:hAnsi="Century Gothic"/>
                <w:b/>
              </w:rPr>
              <w:t>dokumentów potwierdzających walidację kompetencji</w:t>
            </w:r>
          </w:p>
        </w:tc>
        <w:tc>
          <w:tcPr>
            <w:tcW w:w="993" w:type="dxa"/>
            <w:vAlign w:val="center"/>
          </w:tcPr>
          <w:p w14:paraId="32016705" w14:textId="7BF3A34F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  <w:r w:rsidR="00CB53CE">
              <w:rPr>
                <w:rFonts w:asciiTheme="majorHAnsi" w:hAnsiTheme="majorHAnsi" w:cs="Arial"/>
                <w:bCs/>
                <w:sz w:val="24"/>
                <w:szCs w:val="24"/>
              </w:rPr>
              <w:t>2</w:t>
            </w:r>
          </w:p>
          <w:p w14:paraId="7AD9F9A3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1833" w:type="dxa"/>
            <w:vAlign w:val="center"/>
          </w:tcPr>
          <w:p w14:paraId="174AE5B8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14:paraId="2F5B6EEE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BA6111" w:rsidRPr="006C7A35" w14:paraId="1FA85E79" w14:textId="77777777" w:rsidTr="00671AB6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6D1C7280" w14:textId="77777777" w:rsidR="00BA6111" w:rsidRPr="006C7A35" w:rsidRDefault="00BA6111" w:rsidP="00671AB6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7761897D" w14:textId="77777777" w:rsidR="00BA6111" w:rsidRPr="006C7A35" w:rsidRDefault="00BA6111" w:rsidP="00671AB6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73E47D50" w14:textId="77777777" w:rsidR="00BA6111" w:rsidRPr="006C7A35" w:rsidRDefault="00BA6111" w:rsidP="00671AB6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193D1DE7" w14:textId="77777777" w:rsidR="00BA6111" w:rsidRPr="006C7A35" w:rsidRDefault="00BA6111" w:rsidP="00BA6111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58B0E781" w14:textId="77777777" w:rsidR="00BA6111" w:rsidRPr="006C7A35" w:rsidRDefault="00BA6111" w:rsidP="00BA61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737065">
        <w:rPr>
          <w:rFonts w:asciiTheme="majorHAnsi" w:hAnsiTheme="majorHAnsi" w:cs="Arial"/>
          <w:b/>
          <w:bCs/>
          <w:sz w:val="24"/>
          <w:szCs w:val="24"/>
        </w:rPr>
        <w:t xml:space="preserve">Deklaracja zaangażowania lub/i  oddelegowania ze strony  Wykonawcy osoby z orzeczeniem  o  niepełnosprawnościami do realizacji przedmiotu zamówienia: ____   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</w:p>
    <w:p w14:paraId="15AE2FBC" w14:textId="77777777" w:rsidR="00BA6111" w:rsidRPr="006C7A35" w:rsidRDefault="00BA6111" w:rsidP="00BA6111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</w:t>
      </w:r>
      <w:r>
        <w:rPr>
          <w:rFonts w:asciiTheme="majorHAnsi" w:hAnsiTheme="majorHAnsi" w:cs="Arial"/>
          <w:b/>
          <w:bCs/>
          <w:sz w:val="24"/>
          <w:szCs w:val="24"/>
        </w:rPr>
        <w:t>Tak/Nie</w:t>
      </w:r>
    </w:p>
    <w:p w14:paraId="5669FA0A" w14:textId="77777777" w:rsidR="00BA6111" w:rsidRPr="006C7A35" w:rsidRDefault="00BA6111" w:rsidP="00BA611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3AAA3B0F" w14:textId="77777777" w:rsidR="00BA6111" w:rsidRPr="00267E65" w:rsidRDefault="00BA6111" w:rsidP="00BA611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2FA877BB" w14:textId="77777777" w:rsidR="00BA6111" w:rsidRPr="00267E65" w:rsidRDefault="00BA6111" w:rsidP="00BA6111">
      <w:pPr>
        <w:jc w:val="center"/>
        <w:rPr>
          <w:rFonts w:asciiTheme="majorHAnsi" w:hAnsiTheme="majorHAnsi" w:cs="Arial"/>
          <w:sz w:val="24"/>
          <w:szCs w:val="24"/>
        </w:rPr>
      </w:pPr>
    </w:p>
    <w:p w14:paraId="6D060D22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– przez powiązania kapitałowe lub osobowe rozumie się wzajemne powiązania między Zamawiającym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(lub osobami upoważnionymi do zaciągania zobowiązań w imieniu Zamawiającego lub </w:t>
      </w:r>
      <w:r w:rsidRPr="00267E65">
        <w:rPr>
          <w:rFonts w:asciiTheme="majorHAnsi" w:hAnsiTheme="majorHAnsi" w:cs="Arial"/>
          <w:sz w:val="24"/>
          <w:szCs w:val="24"/>
        </w:rPr>
        <w:lastRenderedPageBreak/>
        <w:t xml:space="preserve">osobami wykonującymi w imieniu Zamawiającego czynności związane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z przeprowadzeniem procedury wyboru wykonawcy) a wykonawcą, polegające </w:t>
      </w:r>
      <w:r w:rsidRPr="00267E65">
        <w:rPr>
          <w:rFonts w:asciiTheme="majorHAnsi" w:hAnsiTheme="majorHAnsi" w:cs="Arial"/>
          <w:sz w:val="24"/>
          <w:szCs w:val="24"/>
        </w:rPr>
        <w:br/>
        <w:t>w szczególności na:</w:t>
      </w:r>
    </w:p>
    <w:p w14:paraId="1C32C724" w14:textId="77777777" w:rsidR="00BA6111" w:rsidRPr="00267E65" w:rsidRDefault="00BA6111" w:rsidP="00BA611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630E783B" w14:textId="77777777" w:rsidR="00BA6111" w:rsidRPr="00267E65" w:rsidRDefault="00BA6111" w:rsidP="00BA611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 w:rsidRPr="00267E65">
        <w:rPr>
          <w:rFonts w:asciiTheme="majorHAnsi" w:hAnsiTheme="majorHAnsi" w:cs="Arial"/>
          <w:sz w:val="24"/>
          <w:szCs w:val="24"/>
        </w:rPr>
        <w:br/>
        <w:t>we wspólnym pożyciu z wykonawcą, jego zastępcą prawnym lub członkami organów zarządzających lub organów nadzorczych wykonawców ubiegających się o udzielenie zamówienia;</w:t>
      </w:r>
    </w:p>
    <w:p w14:paraId="3D276C90" w14:textId="77777777" w:rsidR="00BA6111" w:rsidRPr="00267E65" w:rsidRDefault="00BA6111" w:rsidP="00BA6111">
      <w:pPr>
        <w:numPr>
          <w:ilvl w:val="0"/>
          <w:numId w:val="25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2C7CB731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 w:rsidRPr="00267E65">
        <w:rPr>
          <w:rFonts w:asciiTheme="majorHAnsi" w:hAnsiTheme="majorHAnsi" w:cs="Arial"/>
          <w:sz w:val="24"/>
          <w:szCs w:val="24"/>
        </w:rPr>
        <w:br/>
        <w:t>z Zamawiającym, na warunkach określonych przez Zamawiającego, w miejscu i czasie przez niego wskazanym.</w:t>
      </w:r>
    </w:p>
    <w:p w14:paraId="478C9556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Posiadam uprawnienia do wykonania określonej działalności lub czynności, jeżeli ustawy nakładają obowiązek posiadania takich uprawnień.</w:t>
      </w:r>
    </w:p>
    <w:p w14:paraId="7749E978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 w:rsidRPr="00267E65">
        <w:rPr>
          <w:rFonts w:asciiTheme="majorHAnsi" w:hAnsiTheme="majorHAnsi" w:cs="Arial"/>
          <w:sz w:val="24"/>
          <w:szCs w:val="24"/>
        </w:rPr>
        <w:br/>
        <w:t>w zapytaniu ofertowym.</w:t>
      </w:r>
    </w:p>
    <w:p w14:paraId="698E89A4" w14:textId="77777777" w:rsidR="00BA6111" w:rsidRPr="007E7BF4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7E7BF4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1C434BE5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267E65">
        <w:rPr>
          <w:rFonts w:asciiTheme="majorHAnsi" w:hAnsiTheme="majorHAnsi" w:cs="Arial"/>
          <w:bCs/>
          <w:sz w:val="24"/>
          <w:szCs w:val="24"/>
        </w:rPr>
        <w:t>w ramach projektu „</w:t>
      </w:r>
      <w:r>
        <w:rPr>
          <w:rFonts w:asciiTheme="majorHAnsi" w:hAnsiTheme="majorHAnsi" w:cs="Arial"/>
          <w:bCs/>
          <w:sz w:val="24"/>
          <w:szCs w:val="24"/>
        </w:rPr>
        <w:t>Wspólna Integracja!</w:t>
      </w:r>
      <w:r w:rsidRPr="00267E65">
        <w:rPr>
          <w:rFonts w:asciiTheme="majorHAnsi" w:hAnsiTheme="majorHAnsi" w:cs="Arial"/>
          <w:bCs/>
          <w:sz w:val="24"/>
          <w:szCs w:val="24"/>
        </w:rPr>
        <w:t xml:space="preserve">”  </w:t>
      </w:r>
      <w:r w:rsidRPr="00267E6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267E6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5CC35892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267E6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</w:t>
      </w:r>
      <w:r w:rsidRPr="00267E65">
        <w:rPr>
          <w:rFonts w:asciiTheme="majorHAnsi" w:eastAsia="Times New Roman" w:hAnsiTheme="majorHAnsi" w:cs="Arial"/>
          <w:sz w:val="24"/>
          <w:szCs w:val="24"/>
          <w:lang w:eastAsia="ar-SA"/>
        </w:rPr>
        <w:lastRenderedPageBreak/>
        <w:t>pozyskałem w celu ubiegania się o udzielenie zamówienia publicznego w niniejszym postępowaniu.</w:t>
      </w:r>
    </w:p>
    <w:p w14:paraId="4D29C4B6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66C54A1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14F78E84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267E65">
        <w:rPr>
          <w:rFonts w:asciiTheme="majorHAnsi" w:hAnsiTheme="majorHAnsi" w:cs="Arial"/>
          <w:sz w:val="24"/>
          <w:szCs w:val="24"/>
        </w:rPr>
        <w:t>Zamawiającego.</w:t>
      </w:r>
    </w:p>
    <w:p w14:paraId="78231240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13 kwietnia 2022r. o szczególnych rozwiązaniach w zakresie przeciwdziałania wspieraniu agresji na Ukrainę oraz służących ochronie bezpieczeństwa narodowego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(Dz. U. poz. 835). </w:t>
      </w:r>
    </w:p>
    <w:p w14:paraId="74801935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w związku z działaniami Rosji destabilizującymi sytuację na Ukrainie (Dz. Urz. UE nr </w:t>
      </w:r>
      <w:r w:rsidRPr="00267E65">
        <w:rPr>
          <w:rFonts w:asciiTheme="majorHAnsi" w:hAnsiTheme="majorHAnsi" w:cs="Arial"/>
          <w:sz w:val="24"/>
          <w:szCs w:val="24"/>
        </w:rPr>
        <w:br/>
        <w:t xml:space="preserve">L 229 z 31.7.2014, str. 1), dalej: rozporządzenie 833/2014, w brzmieniu nadanym rozporządzeniem Rady (UE) 2022/576 w sprawie zmiany rozporządzenia (UE) </w:t>
      </w:r>
      <w:r w:rsidRPr="00267E65">
        <w:rPr>
          <w:rFonts w:asciiTheme="majorHAnsi" w:hAnsiTheme="majorHAnsi" w:cs="Arial"/>
          <w:sz w:val="24"/>
          <w:szCs w:val="24"/>
        </w:rPr>
        <w:br/>
        <w:t>nr 833/2014 dotyczącego środków ograniczających w związku z działaniami Rosji destabilizującymi sytuację na Ukrainie (Dz. Urz. UE nr L 111 z 8.4.2022, str. 1).</w:t>
      </w:r>
    </w:p>
    <w:p w14:paraId="7153FF1C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3E6ED4ED" w14:textId="77777777" w:rsidR="00BA6111" w:rsidRPr="00267E65" w:rsidRDefault="00BA6111" w:rsidP="00BA6111">
      <w:pPr>
        <w:numPr>
          <w:ilvl w:val="0"/>
          <w:numId w:val="24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3CEB5666" w14:textId="77777777" w:rsidR="00BA6111" w:rsidRPr="00267E65" w:rsidRDefault="00BA6111" w:rsidP="00BA6111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2B5E59C7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5DA6EF26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267E65">
        <w:rPr>
          <w:rFonts w:asciiTheme="majorHAnsi" w:hAnsiTheme="majorHAnsi" w:cs="Arial"/>
          <w:b/>
          <w:sz w:val="24"/>
          <w:szCs w:val="24"/>
        </w:rPr>
        <w:t>1.</w:t>
      </w:r>
    </w:p>
    <w:p w14:paraId="6831660F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4A2544CF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podatków, opłat</w:t>
      </w:r>
    </w:p>
    <w:p w14:paraId="12CDA09A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lastRenderedPageBreak/>
        <w:t>2.</w:t>
      </w:r>
    </w:p>
    <w:p w14:paraId="759700E5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3D0A3FF0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br/>
        <w:t>o zaleganiu z uiszczaniem składek na ubezpieczenia społeczne lub zdrowotne</w:t>
      </w:r>
    </w:p>
    <w:p w14:paraId="4D439FA5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36506564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NIE 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 w:rsidRPr="00267E65">
        <w:rPr>
          <w:rFonts w:asciiTheme="majorHAnsi" w:hAnsiTheme="majorHAnsi" w:cs="Arial"/>
          <w:sz w:val="24"/>
          <w:szCs w:val="24"/>
        </w:rPr>
        <w:br/>
        <w:t>w ustawie z dnia 12 stycznia 1991 r. o podatkach i opłatach lokalnych</w:t>
      </w:r>
    </w:p>
    <w:p w14:paraId="454E8F1C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sz w:val="24"/>
          <w:szCs w:val="24"/>
        </w:rPr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</w:rPr>
        <w:t>ZALEGA</w:t>
      </w:r>
      <w:r w:rsidRPr="00267E6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ustawie </w:t>
      </w:r>
      <w:r w:rsidRPr="00267E65">
        <w:rPr>
          <w:rFonts w:asciiTheme="majorHAnsi" w:hAnsiTheme="majorHAnsi" w:cs="Arial"/>
          <w:sz w:val="24"/>
          <w:szCs w:val="24"/>
        </w:rPr>
        <w:br/>
        <w:t>z dnia 12 stycznia 1991 r. o podatkach i opłatach lokalnych</w:t>
      </w:r>
    </w:p>
    <w:p w14:paraId="71D50095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1384450D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Informacja dot. pkt 1, pkt 2 i pkt 3:</w:t>
      </w:r>
    </w:p>
    <w:p w14:paraId="5459AD02" w14:textId="77777777" w:rsidR="00BA6111" w:rsidRPr="00267E65" w:rsidRDefault="00BA6111" w:rsidP="00BA6111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267E6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br/>
        <w:t>i opłat lokalnych Wykonawca zobowiązany jest przedstawić dokumenty potwierdzające:</w:t>
      </w:r>
    </w:p>
    <w:p w14:paraId="0F4F02CA" w14:textId="77777777" w:rsidR="00BA6111" w:rsidRPr="00267E65" w:rsidRDefault="00BA6111" w:rsidP="00BA6111">
      <w:pPr>
        <w:numPr>
          <w:ilvl w:val="0"/>
          <w:numId w:val="2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652AC9C9" w14:textId="77777777" w:rsidR="00BA6111" w:rsidRPr="00267E65" w:rsidRDefault="00BA6111" w:rsidP="00BA6111">
      <w:pPr>
        <w:numPr>
          <w:ilvl w:val="0"/>
          <w:numId w:val="26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358C0C05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58B5FA26" w14:textId="77777777" w:rsidR="00BA6111" w:rsidRPr="00267E65" w:rsidRDefault="00BA6111" w:rsidP="00BA6111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84A77F1" w14:textId="77777777" w:rsidR="00BA6111" w:rsidRPr="00267E65" w:rsidRDefault="00BA6111" w:rsidP="00BA6111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3BE84738" w14:textId="77777777" w:rsidR="00BA6111" w:rsidRPr="00267E65" w:rsidRDefault="00BA6111" w:rsidP="00BA6111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267E6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5901140C" w14:textId="77777777" w:rsidR="00BA6111" w:rsidRPr="00267E65" w:rsidRDefault="00BA6111" w:rsidP="00BA6111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ab/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 zamówienia publiczne</w:t>
      </w:r>
    </w:p>
    <w:p w14:paraId="196AEEFF" w14:textId="77777777" w:rsidR="00BA6111" w:rsidRPr="00267E65" w:rsidRDefault="00BA6111" w:rsidP="00BA6111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267E65">
        <w:rPr>
          <w:rFonts w:asciiTheme="majorHAnsi" w:hAnsiTheme="majorHAnsi" w:cs="Arial"/>
          <w:sz w:val="24"/>
          <w:szCs w:val="24"/>
          <w:lang w:eastAsia="pl-PL"/>
        </w:rPr>
        <w:t xml:space="preserve">*□     </w:t>
      </w:r>
      <w:r w:rsidRPr="00267E6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267E6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365F6FEC" w14:textId="77777777" w:rsidR="00BA6111" w:rsidRPr="002C081D" w:rsidRDefault="00BA6111" w:rsidP="00BA6111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267E65">
        <w:rPr>
          <w:rFonts w:asciiTheme="majorHAnsi" w:hAnsiTheme="majorHAnsi" w:cs="Arial"/>
          <w:sz w:val="24"/>
          <w:szCs w:val="24"/>
        </w:rPr>
        <w:t>Termin związania ofertą: 30 dni, licząc od upływu terminu składania ofert</w:t>
      </w:r>
      <w:r w:rsidRPr="00267E65">
        <w:rPr>
          <w:rFonts w:asciiTheme="majorHAnsi" w:hAnsiTheme="majorHAnsi" w:cs="Arial"/>
          <w:i/>
          <w:sz w:val="24"/>
          <w:szCs w:val="24"/>
        </w:rPr>
        <w:t>.</w:t>
      </w:r>
    </w:p>
    <w:p w14:paraId="06558EEC" w14:textId="77777777" w:rsidR="00BA6111" w:rsidRPr="00267E65" w:rsidRDefault="00BA6111" w:rsidP="00BA6111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BA6111" w:rsidRPr="00267E65" w14:paraId="34EDDEF4" w14:textId="77777777" w:rsidTr="00671AB6">
        <w:trPr>
          <w:trHeight w:val="302"/>
        </w:trPr>
        <w:tc>
          <w:tcPr>
            <w:tcW w:w="5356" w:type="dxa"/>
          </w:tcPr>
          <w:p w14:paraId="1B58B393" w14:textId="77777777" w:rsidR="00BA6111" w:rsidRPr="00267E65" w:rsidRDefault="00BA6111" w:rsidP="00671AB6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lastRenderedPageBreak/>
              <w:t>…………………………………………………………………………………………..</w:t>
            </w:r>
          </w:p>
        </w:tc>
      </w:tr>
      <w:tr w:rsidR="00BA6111" w:rsidRPr="00267E65" w14:paraId="1B3C611D" w14:textId="77777777" w:rsidTr="00671AB6">
        <w:tc>
          <w:tcPr>
            <w:tcW w:w="5356" w:type="dxa"/>
          </w:tcPr>
          <w:p w14:paraId="248EF43C" w14:textId="77777777" w:rsidR="00BA6111" w:rsidRPr="00267E65" w:rsidRDefault="00BA6111" w:rsidP="00671AB6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t xml:space="preserve">(data, podpis osoby upoważnionej do występowania </w:t>
            </w:r>
            <w:r w:rsidRPr="00267E65">
              <w:rPr>
                <w:rFonts w:asciiTheme="majorHAnsi" w:eastAsia="Calibri" w:hAnsiTheme="majorHAnsi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76665BAA" w14:textId="77777777" w:rsidR="00BA6111" w:rsidRPr="006C7A35" w:rsidRDefault="00BA6111" w:rsidP="00BA6111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4FD7898F" w14:textId="77777777" w:rsidR="00BA6111" w:rsidRPr="00154202" w:rsidRDefault="00BA6111" w:rsidP="00BA6111"/>
    <w:p w14:paraId="1DA6C8A5" w14:textId="77777777" w:rsidR="00BC01B5" w:rsidRPr="00BA6111" w:rsidRDefault="00BC01B5" w:rsidP="00BA6111"/>
    <w:sectPr w:rsidR="00BC01B5" w:rsidRPr="00BA6111" w:rsidSect="00596A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4" w:right="1133" w:bottom="1417" w:left="1276" w:header="426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703BE" w14:textId="77777777" w:rsidR="00886B66" w:rsidRDefault="00886B66" w:rsidP="007C0750">
      <w:pPr>
        <w:spacing w:after="0" w:line="240" w:lineRule="auto"/>
      </w:pPr>
      <w:r>
        <w:separator/>
      </w:r>
    </w:p>
  </w:endnote>
  <w:endnote w:type="continuationSeparator" w:id="0">
    <w:p w14:paraId="4B826099" w14:textId="77777777" w:rsidR="00886B66" w:rsidRDefault="00886B66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D9F68" w14:textId="77777777" w:rsidR="00852D2D" w:rsidRDefault="00852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815B9" w14:textId="3F4AC3AE" w:rsidR="002F2563" w:rsidRDefault="00596AF5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737F728A" wp14:editId="5A233AD3">
          <wp:simplePos x="0" y="0"/>
          <wp:positionH relativeFrom="column">
            <wp:posOffset>2328725</wp:posOffset>
          </wp:positionH>
          <wp:positionV relativeFrom="paragraph">
            <wp:posOffset>87867</wp:posOffset>
          </wp:positionV>
          <wp:extent cx="859809" cy="859809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9809" cy="8598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57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1AB4502" wp14:editId="4F508016">
              <wp:simplePos x="0" y="0"/>
              <wp:positionH relativeFrom="column">
                <wp:posOffset>-229235</wp:posOffset>
              </wp:positionH>
              <wp:positionV relativeFrom="paragraph">
                <wp:posOffset>9525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E74825" id="Łącznik prostoliniowy 2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.05pt,.75pt" to="485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jfz65twA&#10;AAAHAQAADwAAAAAAAAAAAAAAAAD1AwAAZHJzL2Rvd25yZXYueG1sUEsFBgAAAAAEAAQA8wAAAP4E&#10;AAAAAA==&#10;" strokecolor="black [3040]"/>
          </w:pict>
        </mc:Fallback>
      </mc:AlternateContent>
    </w:r>
    <w:r w:rsidR="00FD44D7">
      <w:rPr>
        <w:noProof/>
        <w:lang w:eastAsia="pl-PL"/>
      </w:rPr>
      <w:drawing>
        <wp:anchor distT="0" distB="0" distL="114300" distR="114300" simplePos="0" relativeHeight="251660800" behindDoc="0" locked="0" layoutInCell="1" allowOverlap="1" wp14:anchorId="4B5BF26D" wp14:editId="0B8F571C">
          <wp:simplePos x="0" y="0"/>
          <wp:positionH relativeFrom="column">
            <wp:posOffset>-269587</wp:posOffset>
          </wp:positionH>
          <wp:positionV relativeFrom="paragraph">
            <wp:posOffset>344170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</w:t>
    </w:r>
    <w:r w:rsidR="003F5798">
      <w:t xml:space="preserve">       </w:t>
    </w:r>
    <w:r w:rsidR="00237380">
      <w:t xml:space="preserve">         </w:t>
    </w:r>
    <w:r w:rsidR="003F5798">
      <w:t xml:space="preserve">                                                  </w:t>
    </w:r>
    <w:r w:rsidR="00237380">
      <w:t xml:space="preserve">     </w:t>
    </w:r>
    <w:r w:rsidR="00756A07">
      <w:rPr>
        <w:noProof/>
      </w:rPr>
      <w:drawing>
        <wp:inline distT="0" distB="0" distL="0" distR="0" wp14:anchorId="54FFBE05" wp14:editId="16734CA7">
          <wp:extent cx="819302" cy="817222"/>
          <wp:effectExtent l="0" t="0" r="0" b="2540"/>
          <wp:docPr id="2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4478966" name="Obraz 141447896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529" cy="8513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951D26" w14:textId="16D9DEF3" w:rsidR="00596AF5" w:rsidRDefault="00596AF5" w:rsidP="00596AF5">
    <w:pPr>
      <w:pStyle w:val="Stopka"/>
      <w:rPr>
        <w:rFonts w:ascii="Courier New" w:hAnsi="Courier New" w:cs="Courier New"/>
        <w:bCs/>
      </w:rPr>
    </w:pPr>
  </w:p>
  <w:p w14:paraId="48764B85" w14:textId="66ACA079" w:rsidR="00596AF5" w:rsidRPr="00596AF5" w:rsidRDefault="00596AF5" w:rsidP="00596AF5">
    <w:pPr>
      <w:pStyle w:val="Stopka"/>
      <w:jc w:val="center"/>
      <w:rPr>
        <w:rFonts w:ascii="Courier New" w:hAnsi="Courier New" w:cs="Courier New"/>
      </w:rPr>
    </w:pPr>
    <w:r w:rsidRPr="00596AF5">
      <w:rPr>
        <w:rFonts w:ascii="Courier New" w:hAnsi="Courier New" w:cs="Courier New"/>
        <w:bCs/>
      </w:rPr>
      <w:t>FEMA.08.04-IP.01-01OL/23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B401" w14:textId="77777777" w:rsidR="00852D2D" w:rsidRDefault="00852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E3FAC" w14:textId="77777777" w:rsidR="00886B66" w:rsidRDefault="00886B66" w:rsidP="007C0750">
      <w:pPr>
        <w:spacing w:after="0" w:line="240" w:lineRule="auto"/>
      </w:pPr>
      <w:r>
        <w:separator/>
      </w:r>
    </w:p>
  </w:footnote>
  <w:footnote w:type="continuationSeparator" w:id="0">
    <w:p w14:paraId="43B1C1F3" w14:textId="77777777" w:rsidR="00886B66" w:rsidRDefault="00886B66" w:rsidP="007C0750">
      <w:pPr>
        <w:spacing w:after="0" w:line="240" w:lineRule="auto"/>
      </w:pPr>
      <w:r>
        <w:continuationSeparator/>
      </w:r>
    </w:p>
  </w:footnote>
  <w:footnote w:id="1">
    <w:p w14:paraId="15ECE305" w14:textId="77777777" w:rsidR="00BA6111" w:rsidRPr="00091671" w:rsidRDefault="00BA6111" w:rsidP="00BA6111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896B9" w14:textId="77777777" w:rsidR="00852D2D" w:rsidRDefault="00852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F8DA" w14:textId="477A3F1D" w:rsidR="007C0750" w:rsidRDefault="00B654FA" w:rsidP="00471632">
    <w:pPr>
      <w:pStyle w:val="Nagwek"/>
      <w:ind w:left="-142"/>
      <w:jc w:val="center"/>
    </w:pPr>
    <w:r>
      <w:rPr>
        <w:noProof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E12337" w14:textId="479E69CE" w:rsidR="005C2FFE" w:rsidRPr="00B654FA" w:rsidRDefault="00AD731C" w:rsidP="00B654FA">
    <w:pPr>
      <w:pStyle w:val="Nagwek"/>
    </w:pPr>
    <w:r w:rsidRPr="00AD731C">
      <w:t xml:space="preserve"> </w:t>
    </w:r>
  </w:p>
  <w:p w14:paraId="5B10D4BD" w14:textId="503D1E80" w:rsidR="00184540" w:rsidRPr="00184540" w:rsidRDefault="005C2FFE" w:rsidP="00184540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BCAF099" wp14:editId="3CE57751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C91D75" id="Łącznik prostoliniowy 5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B654FA">
      <w:rPr>
        <w:rFonts w:ascii="Times New Roman" w:hAnsi="Times New Roman" w:cs="Times New Roman"/>
        <w:sz w:val="18"/>
        <w:szCs w:val="18"/>
      </w:rPr>
      <w:t>Wspólna Integracja</w:t>
    </w:r>
    <w:r w:rsidR="003F5798" w:rsidRPr="003F5798">
      <w:rPr>
        <w:rFonts w:ascii="Times New Roman" w:hAnsi="Times New Roman" w:cs="Times New Roman"/>
        <w:sz w:val="18"/>
        <w:szCs w:val="18"/>
      </w:rPr>
      <w:t>!</w:t>
    </w:r>
    <w:r w:rsidR="00384767" w:rsidRPr="00384767">
      <w:rPr>
        <w:rFonts w:ascii="Times New Roman" w:hAnsi="Times New Roman" w:cs="Times New Roman"/>
        <w:sz w:val="18"/>
        <w:szCs w:val="18"/>
      </w:rPr>
      <w:t>”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 w:rsidR="00B654FA">
      <w:rPr>
        <w:rFonts w:ascii="Times New Roman" w:hAnsi="Times New Roman" w:cs="Times New Roman"/>
        <w:sz w:val="18"/>
        <w:szCs w:val="18"/>
      </w:rPr>
      <w:t>Mazowsza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F0EB7" w14:textId="77777777" w:rsidR="00852D2D" w:rsidRDefault="00852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3352255A"/>
    <w:lvl w:ilvl="0" w:tplc="FFFFFFFF">
      <w:start w:val="1"/>
      <w:numFmt w:val="decimal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.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0B80B45"/>
    <w:multiLevelType w:val="hybridMultilevel"/>
    <w:tmpl w:val="F334AB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D331C1"/>
    <w:multiLevelType w:val="hybridMultilevel"/>
    <w:tmpl w:val="227A29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96D3F"/>
    <w:multiLevelType w:val="hybridMultilevel"/>
    <w:tmpl w:val="B80EA57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61236C4"/>
    <w:multiLevelType w:val="hybridMultilevel"/>
    <w:tmpl w:val="7826A9CA"/>
    <w:lvl w:ilvl="0" w:tplc="560C6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96E8A"/>
    <w:multiLevelType w:val="hybridMultilevel"/>
    <w:tmpl w:val="5D8AE32C"/>
    <w:lvl w:ilvl="0" w:tplc="1226B9D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309D1"/>
    <w:multiLevelType w:val="hybridMultilevel"/>
    <w:tmpl w:val="46E87EC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FDEFEB8">
      <w:start w:val="1"/>
      <w:numFmt w:val="decimal"/>
      <w:lvlText w:val="%2."/>
      <w:lvlJc w:val="left"/>
      <w:pPr>
        <w:tabs>
          <w:tab w:val="num" w:pos="1379"/>
        </w:tabs>
        <w:ind w:left="1379" w:hanging="375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19B3C82"/>
    <w:multiLevelType w:val="hybridMultilevel"/>
    <w:tmpl w:val="2CCC19E4"/>
    <w:lvl w:ilvl="0" w:tplc="A8DEE0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39263F"/>
    <w:multiLevelType w:val="hybridMultilevel"/>
    <w:tmpl w:val="0DBC3D0E"/>
    <w:lvl w:ilvl="0" w:tplc="A914D7C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791C36"/>
    <w:multiLevelType w:val="hybridMultilevel"/>
    <w:tmpl w:val="D4B268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3688D"/>
    <w:multiLevelType w:val="hybridMultilevel"/>
    <w:tmpl w:val="8BDA930E"/>
    <w:lvl w:ilvl="0" w:tplc="4AA27ED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71D61"/>
    <w:multiLevelType w:val="hybridMultilevel"/>
    <w:tmpl w:val="A7FAA3AE"/>
    <w:lvl w:ilvl="0" w:tplc="5D4A67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3740D"/>
    <w:multiLevelType w:val="hybridMultilevel"/>
    <w:tmpl w:val="1D465296"/>
    <w:lvl w:ilvl="0" w:tplc="15C459E2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312F2E"/>
    <w:multiLevelType w:val="hybridMultilevel"/>
    <w:tmpl w:val="8E06F384"/>
    <w:lvl w:ilvl="0" w:tplc="9E64E92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AD4D4C"/>
    <w:multiLevelType w:val="hybridMultilevel"/>
    <w:tmpl w:val="4D16B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B83D0F"/>
    <w:multiLevelType w:val="hybridMultilevel"/>
    <w:tmpl w:val="5AF04580"/>
    <w:lvl w:ilvl="0" w:tplc="ABF0BB56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num w:numId="1" w16cid:durableId="1372415745">
    <w:abstractNumId w:val="20"/>
  </w:num>
  <w:num w:numId="2" w16cid:durableId="1304195877">
    <w:abstractNumId w:val="19"/>
  </w:num>
  <w:num w:numId="3" w16cid:durableId="4479414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3284685">
    <w:abstractNumId w:val="22"/>
  </w:num>
  <w:num w:numId="5" w16cid:durableId="1081875464">
    <w:abstractNumId w:val="16"/>
  </w:num>
  <w:num w:numId="6" w16cid:durableId="168326665">
    <w:abstractNumId w:val="7"/>
  </w:num>
  <w:num w:numId="7" w16cid:durableId="4854375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1336144">
    <w:abstractNumId w:val="17"/>
  </w:num>
  <w:num w:numId="9" w16cid:durableId="747116080">
    <w:abstractNumId w:val="11"/>
  </w:num>
  <w:num w:numId="10" w16cid:durableId="1282571923">
    <w:abstractNumId w:val="23"/>
  </w:num>
  <w:num w:numId="11" w16cid:durableId="928194279">
    <w:abstractNumId w:val="21"/>
  </w:num>
  <w:num w:numId="12" w16cid:durableId="1226527636">
    <w:abstractNumId w:val="8"/>
  </w:num>
  <w:num w:numId="13" w16cid:durableId="1349259143">
    <w:abstractNumId w:val="5"/>
  </w:num>
  <w:num w:numId="14" w16cid:durableId="118994866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72729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47384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91764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039247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0582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0" w16cid:durableId="6580022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167460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516811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50032822">
    <w:abstractNumId w:val="2"/>
  </w:num>
  <w:num w:numId="24" w16cid:durableId="603924433">
    <w:abstractNumId w:val="4"/>
  </w:num>
  <w:num w:numId="25" w16cid:durableId="156043186">
    <w:abstractNumId w:val="3"/>
  </w:num>
  <w:num w:numId="26" w16cid:durableId="11288627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551F4"/>
    <w:rsid w:val="00063EC8"/>
    <w:rsid w:val="00066A18"/>
    <w:rsid w:val="00084691"/>
    <w:rsid w:val="000C39D2"/>
    <w:rsid w:val="000C50D5"/>
    <w:rsid w:val="00164A84"/>
    <w:rsid w:val="00184540"/>
    <w:rsid w:val="001E6837"/>
    <w:rsid w:val="00201A13"/>
    <w:rsid w:val="00237380"/>
    <w:rsid w:val="00251C80"/>
    <w:rsid w:val="00292558"/>
    <w:rsid w:val="002A74AE"/>
    <w:rsid w:val="002C1DFF"/>
    <w:rsid w:val="002D2CFC"/>
    <w:rsid w:val="002F2563"/>
    <w:rsid w:val="003134C1"/>
    <w:rsid w:val="00342DC4"/>
    <w:rsid w:val="00365354"/>
    <w:rsid w:val="00384767"/>
    <w:rsid w:val="003B5751"/>
    <w:rsid w:val="003C1BDB"/>
    <w:rsid w:val="003F5798"/>
    <w:rsid w:val="004007DF"/>
    <w:rsid w:val="004243A1"/>
    <w:rsid w:val="004323DA"/>
    <w:rsid w:val="0046297D"/>
    <w:rsid w:val="00471632"/>
    <w:rsid w:val="004757B9"/>
    <w:rsid w:val="004771EA"/>
    <w:rsid w:val="00477C20"/>
    <w:rsid w:val="0048737A"/>
    <w:rsid w:val="004F64DB"/>
    <w:rsid w:val="00513B2D"/>
    <w:rsid w:val="00533536"/>
    <w:rsid w:val="00550CFA"/>
    <w:rsid w:val="005642EC"/>
    <w:rsid w:val="0057703D"/>
    <w:rsid w:val="005872D1"/>
    <w:rsid w:val="00590A8D"/>
    <w:rsid w:val="00596AF5"/>
    <w:rsid w:val="005C2FFE"/>
    <w:rsid w:val="0066274E"/>
    <w:rsid w:val="00676260"/>
    <w:rsid w:val="006B03F0"/>
    <w:rsid w:val="006C33D8"/>
    <w:rsid w:val="0070049D"/>
    <w:rsid w:val="00720195"/>
    <w:rsid w:val="007441AE"/>
    <w:rsid w:val="00756A07"/>
    <w:rsid w:val="00761ED1"/>
    <w:rsid w:val="007A191C"/>
    <w:rsid w:val="007C0750"/>
    <w:rsid w:val="007E38F3"/>
    <w:rsid w:val="00817267"/>
    <w:rsid w:val="00841F6A"/>
    <w:rsid w:val="00852D2D"/>
    <w:rsid w:val="00857643"/>
    <w:rsid w:val="00886B66"/>
    <w:rsid w:val="008A096B"/>
    <w:rsid w:val="008A7DA2"/>
    <w:rsid w:val="00923F84"/>
    <w:rsid w:val="009551D2"/>
    <w:rsid w:val="009B2AEE"/>
    <w:rsid w:val="009F0E8B"/>
    <w:rsid w:val="009F718E"/>
    <w:rsid w:val="00A12E88"/>
    <w:rsid w:val="00A57103"/>
    <w:rsid w:val="00A86B23"/>
    <w:rsid w:val="00A957F6"/>
    <w:rsid w:val="00AB66F5"/>
    <w:rsid w:val="00AD731C"/>
    <w:rsid w:val="00B24397"/>
    <w:rsid w:val="00B45EA9"/>
    <w:rsid w:val="00B4611A"/>
    <w:rsid w:val="00B654FA"/>
    <w:rsid w:val="00B80AF7"/>
    <w:rsid w:val="00B94A0C"/>
    <w:rsid w:val="00BA6111"/>
    <w:rsid w:val="00BB5616"/>
    <w:rsid w:val="00BC01B5"/>
    <w:rsid w:val="00BC1017"/>
    <w:rsid w:val="00BD7079"/>
    <w:rsid w:val="00BE3260"/>
    <w:rsid w:val="00C0423D"/>
    <w:rsid w:val="00C10C97"/>
    <w:rsid w:val="00C44ACA"/>
    <w:rsid w:val="00CA5622"/>
    <w:rsid w:val="00CB53CE"/>
    <w:rsid w:val="00CD7770"/>
    <w:rsid w:val="00CF19D7"/>
    <w:rsid w:val="00CF1E90"/>
    <w:rsid w:val="00D23BCA"/>
    <w:rsid w:val="00DC5D22"/>
    <w:rsid w:val="00DD21D3"/>
    <w:rsid w:val="00DE4B45"/>
    <w:rsid w:val="00DF4D52"/>
    <w:rsid w:val="00E2160C"/>
    <w:rsid w:val="00E40B1D"/>
    <w:rsid w:val="00E63CF4"/>
    <w:rsid w:val="00E879DA"/>
    <w:rsid w:val="00E96E97"/>
    <w:rsid w:val="00EE37A5"/>
    <w:rsid w:val="00F17C19"/>
    <w:rsid w:val="00F30187"/>
    <w:rsid w:val="00FA3CF0"/>
    <w:rsid w:val="00FD2BCF"/>
    <w:rsid w:val="00FD44D7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3F6B5B1E-9869-41CB-84B5-A872B97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,Punkt 1.1,List Paragraph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,Punkt 1.1 Znak,List Paragraph Znak"/>
    <w:link w:val="Akapitzlist"/>
    <w:uiPriority w:val="34"/>
    <w:locked/>
    <w:rsid w:val="00063EC8"/>
  </w:style>
  <w:style w:type="table" w:styleId="Tabela-Siatka">
    <w:name w:val="Table Grid"/>
    <w:basedOn w:val="Standardowy"/>
    <w:uiPriority w:val="59"/>
    <w:rsid w:val="006B03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BC01B5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01B5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Aaoeeu">
    <w:name w:val="Aaoeeu"/>
    <w:rsid w:val="00BC01B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CD7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BC1017"/>
    <w:pPr>
      <w:suppressAutoHyphens/>
      <w:autoSpaceDN w:val="0"/>
    </w:pPr>
    <w:rPr>
      <w:rFonts w:ascii="Calibri" w:eastAsia="SimSun" w:hAnsi="Calibri" w:cs="Tahoma"/>
      <w:kern w:val="3"/>
    </w:rPr>
  </w:style>
  <w:style w:type="table" w:customStyle="1" w:styleId="Tabela-Siatka1">
    <w:name w:val="Tabela - Siatka1"/>
    <w:basedOn w:val="Standardowy"/>
    <w:uiPriority w:val="59"/>
    <w:rsid w:val="00BC10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52D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852D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6C33D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6C33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C33D8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6C33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FAA54-C36F-4636-B209-16C651EED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 M</cp:lastModifiedBy>
  <cp:revision>7</cp:revision>
  <cp:lastPrinted>2024-07-19T12:04:00Z</cp:lastPrinted>
  <dcterms:created xsi:type="dcterms:W3CDTF">2025-07-17T10:15:00Z</dcterms:created>
  <dcterms:modified xsi:type="dcterms:W3CDTF">2025-12-04T09:15:00Z</dcterms:modified>
</cp:coreProperties>
</file>